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19" w:rsidRDefault="0034514F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5278D8" wp14:editId="6FF2E609">
                <wp:simplePos x="0" y="0"/>
                <wp:positionH relativeFrom="margin">
                  <wp:posOffset>3264535</wp:posOffset>
                </wp:positionH>
                <wp:positionV relativeFrom="paragraph">
                  <wp:posOffset>4885690</wp:posOffset>
                </wp:positionV>
                <wp:extent cx="3439795" cy="1733550"/>
                <wp:effectExtent l="0" t="0" r="2730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733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0E" w:rsidRPr="0034514F" w:rsidRDefault="007F640E" w:rsidP="007F640E">
                            <w:pPr>
                              <w:spacing w:after="0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34514F">
                              <w:rPr>
                                <w:rFonts w:ascii="Candara" w:hAnsi="Candara"/>
                                <w:b/>
                                <w:szCs w:val="20"/>
                              </w:rPr>
                              <w:t xml:space="preserve">Science </w:t>
                            </w:r>
                          </w:p>
                          <w:p w:rsidR="007F640E" w:rsidRPr="00C63467" w:rsidRDefault="007F640E" w:rsidP="00C6346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In science we will be:</w:t>
                            </w:r>
                          </w:p>
                          <w:p w:rsidR="007F640E" w:rsidRPr="00FF0940" w:rsidRDefault="00C63467" w:rsidP="007F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FF0940">
                              <w:rPr>
                                <w:rFonts w:ascii="Candara" w:hAnsi="Candara"/>
                              </w:rPr>
                              <w:t>Identifying and naming animals in the artic regions and learning about how these animals adapt to their habitat</w:t>
                            </w:r>
                          </w:p>
                          <w:p w:rsidR="00C63467" w:rsidRPr="00FF0940" w:rsidRDefault="00C63467" w:rsidP="007F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FF0940">
                              <w:rPr>
                                <w:rFonts w:ascii="Candara" w:hAnsi="Candara"/>
                              </w:rPr>
                              <w:t>Investigating the physical properties of ice</w:t>
                            </w:r>
                          </w:p>
                          <w:p w:rsidR="007F640E" w:rsidRPr="00FF0940" w:rsidRDefault="00C63467" w:rsidP="00C634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FF0940">
                              <w:rPr>
                                <w:rFonts w:ascii="Candara" w:hAnsi="Candara"/>
                              </w:rPr>
                              <w:t>Learning about Healthy Eating</w:t>
                            </w:r>
                          </w:p>
                          <w:p w:rsidR="00C63467" w:rsidRPr="00FF0940" w:rsidRDefault="00C63467" w:rsidP="00C634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FF0940">
                              <w:rPr>
                                <w:rFonts w:ascii="Candara" w:hAnsi="Candara"/>
                              </w:rPr>
                              <w:t>Learning about the weather in artic regions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05pt;margin-top:384.7pt;width:270.85pt;height:13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">
                <v:fill opacity="41891f"/>
                <v:textbox>
                  <w:txbxContent>
                    <w:p w:rsidR="007F640E" w:rsidRPr="0034514F" w:rsidRDefault="007F640E" w:rsidP="007F640E">
                      <w:pPr>
                        <w:spacing w:after="0"/>
                        <w:rPr>
                          <w:rFonts w:ascii="Candara" w:hAnsi="Candara"/>
                          <w:szCs w:val="20"/>
                        </w:rPr>
                      </w:pPr>
                      <w:r w:rsidRPr="0034514F">
                        <w:rPr>
                          <w:rFonts w:ascii="Candara" w:hAnsi="Candara"/>
                          <w:b/>
                          <w:szCs w:val="20"/>
                        </w:rPr>
                        <w:t xml:space="preserve">Science </w:t>
                      </w:r>
                    </w:p>
                    <w:p w:rsidR="007F640E" w:rsidRPr="00C63467" w:rsidRDefault="007F640E" w:rsidP="00C6346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0222E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In science we will be:</w:t>
                      </w:r>
                    </w:p>
                    <w:p w:rsidR="007F640E" w:rsidRPr="00FF0940" w:rsidRDefault="00C63467" w:rsidP="007F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FF0940">
                        <w:rPr>
                          <w:rFonts w:ascii="Candara" w:hAnsi="Candara"/>
                        </w:rPr>
                        <w:t>Identifying and naming animals in the artic regions and learning about how these animals adapt to their habitat</w:t>
                      </w:r>
                    </w:p>
                    <w:p w:rsidR="00C63467" w:rsidRPr="00FF0940" w:rsidRDefault="00C63467" w:rsidP="007F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FF0940">
                        <w:rPr>
                          <w:rFonts w:ascii="Candara" w:hAnsi="Candara"/>
                        </w:rPr>
                        <w:t>Investigating the physical properties of ice</w:t>
                      </w:r>
                    </w:p>
                    <w:p w:rsidR="007F640E" w:rsidRPr="00FF0940" w:rsidRDefault="00C63467" w:rsidP="00C634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FF0940">
                        <w:rPr>
                          <w:rFonts w:ascii="Candara" w:hAnsi="Candara"/>
                        </w:rPr>
                        <w:t>Learning about Healthy Eating</w:t>
                      </w:r>
                    </w:p>
                    <w:p w:rsidR="00C63467" w:rsidRPr="00FF0940" w:rsidRDefault="00C63467" w:rsidP="00C634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FF0940">
                        <w:rPr>
                          <w:rFonts w:ascii="Candara" w:hAnsi="Candara"/>
                        </w:rPr>
                        <w:t>Learning about the weather in artic regions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E68149" wp14:editId="74FA9C7E">
                <wp:simplePos x="0" y="0"/>
                <wp:positionH relativeFrom="column">
                  <wp:posOffset>6934200</wp:posOffset>
                </wp:positionH>
                <wp:positionV relativeFrom="paragraph">
                  <wp:posOffset>4161790</wp:posOffset>
                </wp:positionV>
                <wp:extent cx="2581275" cy="21050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105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0E" w:rsidRPr="000222EF" w:rsidRDefault="007F640E" w:rsidP="007F640E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Geography</w:t>
                            </w:r>
                          </w:p>
                          <w:p w:rsidR="00FF0940" w:rsidRDefault="00FF0940" w:rsidP="00FF094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FF0940">
                              <w:rPr>
                                <w:rFonts w:ascii="Candara" w:hAnsi="Candara"/>
                              </w:rPr>
                              <w:t>Studying the world map and locating the Arctic regions and the UK</w:t>
                            </w:r>
                          </w:p>
                          <w:p w:rsidR="00FF0940" w:rsidRDefault="00FF0940" w:rsidP="00FF094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Locating the countries in our text on the World map</w:t>
                            </w:r>
                          </w:p>
                          <w:p w:rsidR="00FF0940" w:rsidRDefault="00FF0940" w:rsidP="00FF094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Compass Directions</w:t>
                            </w:r>
                          </w:p>
                          <w:p w:rsidR="00FF0940" w:rsidRDefault="00FF0940" w:rsidP="00FF094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Continents, Ocean</w:t>
                            </w:r>
                            <w:bookmarkStart w:id="0" w:name="_GoBack"/>
                            <w:r>
                              <w:rPr>
                                <w:rFonts w:ascii="Candara" w:hAnsi="Candara"/>
                              </w:rPr>
                              <w:t>s and Seas</w:t>
                            </w:r>
                          </w:p>
                          <w:p w:rsidR="00FF0940" w:rsidRPr="00FF0940" w:rsidRDefault="00FF0940" w:rsidP="00FF094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Weather in the Arctic</w:t>
                            </w:r>
                          </w:p>
                          <w:p w:rsidR="00135DCB" w:rsidRPr="000222EF" w:rsidRDefault="00135DCB" w:rsidP="00FF0940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</w:rPr>
                              <w:t>-</w:t>
                            </w:r>
                          </w:p>
                          <w:bookmarkEnd w:id="0"/>
                          <w:p w:rsidR="007F640E" w:rsidRDefault="007F6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6pt;margin-top:327.7pt;width:203.25pt;height:16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">
                <v:fill opacity="41891f"/>
                <v:textbox>
                  <w:txbxContent>
                    <w:p w:rsidR="007F640E" w:rsidRPr="000222EF" w:rsidRDefault="007F640E" w:rsidP="007F640E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0222EF">
                        <w:rPr>
                          <w:rFonts w:ascii="Candara" w:hAnsi="Candara"/>
                          <w:b/>
                        </w:rPr>
                        <w:t>Geography</w:t>
                      </w:r>
                    </w:p>
                    <w:p w:rsidR="00FF0940" w:rsidRDefault="00FF0940" w:rsidP="00FF094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 w:rsidRPr="00FF0940">
                        <w:rPr>
                          <w:rFonts w:ascii="Candara" w:hAnsi="Candara"/>
                        </w:rPr>
                        <w:t>Studying the world map and locating the Arctic regions and the UK</w:t>
                      </w:r>
                    </w:p>
                    <w:p w:rsidR="00FF0940" w:rsidRDefault="00FF0940" w:rsidP="00FF094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Locating the countries in our text on the World map</w:t>
                      </w:r>
                    </w:p>
                    <w:p w:rsidR="00FF0940" w:rsidRDefault="00FF0940" w:rsidP="00FF094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Compass Directions</w:t>
                      </w:r>
                    </w:p>
                    <w:p w:rsidR="00FF0940" w:rsidRDefault="00FF0940" w:rsidP="00FF094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Continents, Ocean</w:t>
                      </w:r>
                      <w:bookmarkStart w:id="1" w:name="_GoBack"/>
                      <w:r>
                        <w:rPr>
                          <w:rFonts w:ascii="Candara" w:hAnsi="Candara"/>
                        </w:rPr>
                        <w:t>s and Seas</w:t>
                      </w:r>
                    </w:p>
                    <w:p w:rsidR="00FF0940" w:rsidRPr="00FF0940" w:rsidRDefault="00FF0940" w:rsidP="00FF094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Weather in the Arctic</w:t>
                      </w:r>
                    </w:p>
                    <w:p w:rsidR="00135DCB" w:rsidRPr="000222EF" w:rsidRDefault="00135DCB" w:rsidP="00FF0940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0222EF">
                        <w:rPr>
                          <w:rFonts w:ascii="Candara" w:hAnsi="Candara"/>
                        </w:rPr>
                        <w:t>-</w:t>
                      </w:r>
                    </w:p>
                    <w:bookmarkEnd w:id="1"/>
                    <w:p w:rsidR="007F640E" w:rsidRDefault="007F64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20CC12" wp14:editId="6941A108">
                <wp:simplePos x="0" y="0"/>
                <wp:positionH relativeFrom="column">
                  <wp:posOffset>3536315</wp:posOffset>
                </wp:positionH>
                <wp:positionV relativeFrom="paragraph">
                  <wp:posOffset>4015740</wp:posOffset>
                </wp:positionV>
                <wp:extent cx="2950210" cy="695325"/>
                <wp:effectExtent l="0" t="0" r="2159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69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0E" w:rsidRDefault="007F640E" w:rsidP="00F871B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PSHE</w:t>
                            </w:r>
                            <w:r w:rsidR="00E9671C" w:rsidRPr="000222EF">
                              <w:rPr>
                                <w:rFonts w:ascii="Candara" w:hAnsi="Candara"/>
                                <w:b/>
                              </w:rPr>
                              <w:t xml:space="preserve"> (SEAL)</w:t>
                            </w:r>
                          </w:p>
                          <w:p w:rsidR="0034514F" w:rsidRPr="0034514F" w:rsidRDefault="0034514F" w:rsidP="003451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Getting on and falling out - </w:t>
                            </w:r>
                            <w:r w:rsidRPr="0034514F">
                              <w:rPr>
                                <w:rFonts w:ascii="Candara" w:hAnsi="Candara"/>
                              </w:rPr>
                              <w:t>Friendships</w:t>
                            </w:r>
                          </w:p>
                          <w:p w:rsidR="00F871B4" w:rsidRPr="0034514F" w:rsidRDefault="00FF0940" w:rsidP="00FF094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34514F">
                              <w:rPr>
                                <w:rFonts w:ascii="Candara" w:hAnsi="Candara"/>
                                <w:b/>
                              </w:rPr>
                              <w:t>Going for Goals</w:t>
                            </w:r>
                            <w:r w:rsidR="0034514F">
                              <w:rPr>
                                <w:rFonts w:ascii="Candara" w:hAnsi="Candara"/>
                                <w:b/>
                              </w:rPr>
                              <w:t xml:space="preserve"> - </w:t>
                            </w:r>
                            <w:r w:rsidR="0034514F" w:rsidRPr="0034514F">
                              <w:rPr>
                                <w:rFonts w:ascii="Candara" w:hAnsi="Candara"/>
                              </w:rPr>
                              <w:t>Resilience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8.45pt;margin-top:316.2pt;width:232.3pt;height:5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">
                <v:fill opacity="41891f"/>
                <v:textbox>
                  <w:txbxContent>
                    <w:p w:rsidR="007F640E" w:rsidRDefault="007F640E" w:rsidP="00F871B4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0222EF">
                        <w:rPr>
                          <w:rFonts w:ascii="Candara" w:hAnsi="Candara"/>
                          <w:b/>
                        </w:rPr>
                        <w:t>PSHE</w:t>
                      </w:r>
                      <w:r w:rsidR="00E9671C" w:rsidRPr="000222EF">
                        <w:rPr>
                          <w:rFonts w:ascii="Candara" w:hAnsi="Candara"/>
                          <w:b/>
                        </w:rPr>
                        <w:t xml:space="preserve"> (SEAL)</w:t>
                      </w:r>
                    </w:p>
                    <w:p w:rsidR="0034514F" w:rsidRPr="0034514F" w:rsidRDefault="0034514F" w:rsidP="003451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Getting on and falling out - </w:t>
                      </w:r>
                      <w:r w:rsidRPr="0034514F">
                        <w:rPr>
                          <w:rFonts w:ascii="Candara" w:hAnsi="Candara"/>
                        </w:rPr>
                        <w:t>Friendships</w:t>
                      </w:r>
                    </w:p>
                    <w:p w:rsidR="00F871B4" w:rsidRPr="0034514F" w:rsidRDefault="00FF0940" w:rsidP="00FF094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34514F">
                        <w:rPr>
                          <w:rFonts w:ascii="Candara" w:hAnsi="Candara"/>
                          <w:b/>
                        </w:rPr>
                        <w:t>Going for Goals</w:t>
                      </w:r>
                      <w:r w:rsidR="0034514F">
                        <w:rPr>
                          <w:rFonts w:ascii="Candara" w:hAnsi="Candara"/>
                          <w:b/>
                        </w:rPr>
                        <w:t xml:space="preserve"> - </w:t>
                      </w:r>
                      <w:r w:rsidR="0034514F" w:rsidRPr="0034514F">
                        <w:rPr>
                          <w:rFonts w:ascii="Candara" w:hAnsi="Candara"/>
                        </w:rPr>
                        <w:t>Resilience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CBAF96" wp14:editId="421BD4C0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3349625" cy="2672715"/>
                <wp:effectExtent l="0" t="0" r="2222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267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0E" w:rsidRPr="000222EF" w:rsidRDefault="007F640E" w:rsidP="00FB4C43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English</w:t>
                            </w:r>
                          </w:p>
                          <w:p w:rsidR="00E9671C" w:rsidRPr="000222EF" w:rsidRDefault="007F640E" w:rsidP="00FB4C43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Spoken</w:t>
                            </w:r>
                            <w:r w:rsidR="00E9671C" w:rsidRPr="000222EF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Language</w:t>
                            </w:r>
                            <w:r w:rsidR="00E9671C" w:rsidRPr="000222EF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/Reading</w:t>
                            </w:r>
                            <w:r w:rsidR="00E9671C" w:rsidRPr="000222EF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/Writing</w:t>
                            </w:r>
                            <w:r w:rsidR="00E9671C" w:rsidRPr="000222EF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/Handwriting</w:t>
                            </w:r>
                            <w:r w:rsidR="00E9671C" w:rsidRPr="000222EF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/</w:t>
                            </w:r>
                            <w:proofErr w:type="spellStart"/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SPaG</w:t>
                            </w:r>
                            <w:proofErr w:type="spellEnd"/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/</w:t>
                            </w:r>
                            <w:r w:rsidR="00E9671C" w:rsidRPr="000222EF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Phonics</w:t>
                            </w:r>
                          </w:p>
                          <w:p w:rsidR="00E9671C" w:rsidRPr="000222EF" w:rsidRDefault="00C63467" w:rsidP="00FB4C43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We will continue to follow</w:t>
                            </w:r>
                            <w:r w:rsidR="00E9671C" w:rsidRPr="000222EF">
                              <w:rPr>
                                <w:rFonts w:ascii="Candara" w:hAnsi="Candara"/>
                              </w:rPr>
                              <w:t xml:space="preserve"> the Year 1 National Curriculum for English this year. </w:t>
                            </w:r>
                          </w:p>
                          <w:p w:rsidR="00E9671C" w:rsidRPr="000222EF" w:rsidRDefault="00C63467" w:rsidP="00FB4C43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Our class book for this half term will be ‘Poles Apart’ which will be enriched by bringing in other relevant texts that link to out topic of Journeys. </w:t>
                            </w:r>
                            <w:r w:rsidR="00E9671C" w:rsidRPr="000222EF">
                              <w:rPr>
                                <w:rFonts w:ascii="Candara" w:hAnsi="Candara"/>
                              </w:rPr>
                              <w:t xml:space="preserve"> We will continue to follow the Jolly phonics programme and will be concentrating on correct letter formation and punctuation of se</w:t>
                            </w:r>
                            <w:r>
                              <w:rPr>
                                <w:rFonts w:ascii="Candara" w:hAnsi="Candara"/>
                              </w:rPr>
                              <w:t>ntences.  The children will</w:t>
                            </w:r>
                            <w:r w:rsidR="00E9671C" w:rsidRPr="000222EF">
                              <w:rPr>
                                <w:rFonts w:ascii="Candara" w:hAnsi="Candara"/>
                              </w:rPr>
                              <w:t xml:space="preserve"> be working on writing for a variety of p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urposes to include story writing, character and setting description, poetry and </w:t>
                            </w:r>
                            <w:r w:rsidR="00FF0940">
                              <w:rPr>
                                <w:rFonts w:ascii="Candara" w:hAnsi="Candara"/>
                              </w:rPr>
                              <w:t>diaries.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5pt;margin-top:10.95pt;width:263.75pt;height:21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">
                <v:fill opacity="41891f"/>
                <v:textbox>
                  <w:txbxContent>
                    <w:p w:rsidR="007F640E" w:rsidRPr="000222EF" w:rsidRDefault="007F640E" w:rsidP="00FB4C43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0222EF">
                        <w:rPr>
                          <w:rFonts w:ascii="Candara" w:hAnsi="Candara"/>
                          <w:b/>
                        </w:rPr>
                        <w:t>English</w:t>
                      </w:r>
                    </w:p>
                    <w:p w:rsidR="00E9671C" w:rsidRPr="000222EF" w:rsidRDefault="007F640E" w:rsidP="00FB4C43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0222EF">
                        <w:rPr>
                          <w:rFonts w:ascii="Candara" w:hAnsi="Candara"/>
                          <w:b/>
                        </w:rPr>
                        <w:t>Spoken</w:t>
                      </w:r>
                      <w:r w:rsidR="00E9671C" w:rsidRPr="000222EF">
                        <w:rPr>
                          <w:rFonts w:ascii="Candara" w:hAnsi="Candara"/>
                        </w:rPr>
                        <w:t xml:space="preserve"> </w:t>
                      </w:r>
                      <w:r w:rsidRPr="000222EF">
                        <w:rPr>
                          <w:rFonts w:ascii="Candara" w:hAnsi="Candara"/>
                          <w:b/>
                        </w:rPr>
                        <w:t>Language</w:t>
                      </w:r>
                      <w:r w:rsidR="00E9671C" w:rsidRPr="000222EF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Pr="000222EF">
                        <w:rPr>
                          <w:rFonts w:ascii="Candara" w:hAnsi="Candara"/>
                          <w:b/>
                        </w:rPr>
                        <w:t>/Reading</w:t>
                      </w:r>
                      <w:r w:rsidR="00E9671C" w:rsidRPr="000222EF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Pr="000222EF">
                        <w:rPr>
                          <w:rFonts w:ascii="Candara" w:hAnsi="Candara"/>
                          <w:b/>
                        </w:rPr>
                        <w:t>/Writing</w:t>
                      </w:r>
                      <w:r w:rsidR="00E9671C" w:rsidRPr="000222EF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Pr="000222EF">
                        <w:rPr>
                          <w:rFonts w:ascii="Candara" w:hAnsi="Candara"/>
                          <w:b/>
                        </w:rPr>
                        <w:t>/Handwriting</w:t>
                      </w:r>
                      <w:r w:rsidR="00E9671C" w:rsidRPr="000222EF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Pr="000222EF">
                        <w:rPr>
                          <w:rFonts w:ascii="Candara" w:hAnsi="Candara"/>
                          <w:b/>
                        </w:rPr>
                        <w:t>/</w:t>
                      </w:r>
                      <w:proofErr w:type="spellStart"/>
                      <w:r w:rsidRPr="000222EF">
                        <w:rPr>
                          <w:rFonts w:ascii="Candara" w:hAnsi="Candara"/>
                          <w:b/>
                        </w:rPr>
                        <w:t>SPaG</w:t>
                      </w:r>
                      <w:proofErr w:type="spellEnd"/>
                      <w:r w:rsidRPr="000222EF">
                        <w:rPr>
                          <w:rFonts w:ascii="Candara" w:hAnsi="Candara"/>
                          <w:b/>
                        </w:rPr>
                        <w:t>/</w:t>
                      </w:r>
                      <w:r w:rsidR="00E9671C" w:rsidRPr="000222EF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Pr="000222EF">
                        <w:rPr>
                          <w:rFonts w:ascii="Candara" w:hAnsi="Candara"/>
                          <w:b/>
                        </w:rPr>
                        <w:t>Phonics</w:t>
                      </w:r>
                    </w:p>
                    <w:p w:rsidR="00E9671C" w:rsidRPr="000222EF" w:rsidRDefault="00C63467" w:rsidP="00FB4C43">
                      <w:p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We will continue to follow</w:t>
                      </w:r>
                      <w:r w:rsidR="00E9671C" w:rsidRPr="000222EF">
                        <w:rPr>
                          <w:rFonts w:ascii="Candara" w:hAnsi="Candara"/>
                        </w:rPr>
                        <w:t xml:space="preserve"> the Year 1 National Curriculum for English this year. </w:t>
                      </w:r>
                    </w:p>
                    <w:p w:rsidR="00E9671C" w:rsidRPr="000222EF" w:rsidRDefault="00C63467" w:rsidP="00FB4C43">
                      <w:p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Our class book for this half term will be ‘Poles Apart’ which will be enriched by bringing in other relevant texts that link to out topic of Journeys. </w:t>
                      </w:r>
                      <w:r w:rsidR="00E9671C" w:rsidRPr="000222EF">
                        <w:rPr>
                          <w:rFonts w:ascii="Candara" w:hAnsi="Candara"/>
                        </w:rPr>
                        <w:t xml:space="preserve"> We will continue to follow the Jolly phonics programme and will be concentrating on correct letter formation and punctuation of se</w:t>
                      </w:r>
                      <w:r>
                        <w:rPr>
                          <w:rFonts w:ascii="Candara" w:hAnsi="Candara"/>
                        </w:rPr>
                        <w:t>ntences.  The children will</w:t>
                      </w:r>
                      <w:r w:rsidR="00E9671C" w:rsidRPr="000222EF">
                        <w:rPr>
                          <w:rFonts w:ascii="Candara" w:hAnsi="Candara"/>
                        </w:rPr>
                        <w:t xml:space="preserve"> be working on writing for a variety of p</w:t>
                      </w:r>
                      <w:r>
                        <w:rPr>
                          <w:rFonts w:ascii="Candara" w:hAnsi="Candara"/>
                        </w:rPr>
                        <w:t xml:space="preserve">urposes to include story writing, character and setting description, poetry and </w:t>
                      </w:r>
                      <w:r w:rsidR="00FF0940">
                        <w:rPr>
                          <w:rFonts w:ascii="Candara" w:hAnsi="Candara"/>
                        </w:rPr>
                        <w:t>diaries.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BD99A0" wp14:editId="44BB5ABA">
                <wp:simplePos x="0" y="0"/>
                <wp:positionH relativeFrom="column">
                  <wp:posOffset>104775</wp:posOffset>
                </wp:positionH>
                <wp:positionV relativeFrom="paragraph">
                  <wp:posOffset>2952750</wp:posOffset>
                </wp:positionV>
                <wp:extent cx="2962275" cy="823595"/>
                <wp:effectExtent l="0" t="0" r="28575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23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666" w:rsidRPr="000222EF" w:rsidRDefault="00483666" w:rsidP="00483666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R.E.</w:t>
                            </w:r>
                          </w:p>
                          <w:p w:rsidR="00483666" w:rsidRDefault="0034514F" w:rsidP="00590FD1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Jesus</w:t>
                            </w:r>
                            <w:r w:rsidR="005645E2">
                              <w:rPr>
                                <w:rFonts w:ascii="Candara" w:hAnsi="Candara"/>
                              </w:rPr>
                              <w:t xml:space="preserve"> the Story Teller</w:t>
                            </w:r>
                          </w:p>
                          <w:p w:rsidR="0034514F" w:rsidRPr="00590FD1" w:rsidRDefault="0034514F" w:rsidP="00590FD1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Easter - modern customs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.25pt;margin-top:232.5pt;width:233.25pt;height:64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">
                <v:fill opacity="41891f"/>
                <v:textbox>
                  <w:txbxContent>
                    <w:p w:rsidR="00483666" w:rsidRPr="000222EF" w:rsidRDefault="00483666" w:rsidP="00483666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0222EF">
                        <w:rPr>
                          <w:rFonts w:ascii="Candara" w:hAnsi="Candara"/>
                          <w:b/>
                        </w:rPr>
                        <w:t>R.E.</w:t>
                      </w:r>
                    </w:p>
                    <w:p w:rsidR="00483666" w:rsidRDefault="0034514F" w:rsidP="00590FD1">
                      <w:p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Jesus</w:t>
                      </w:r>
                      <w:r w:rsidR="005645E2">
                        <w:rPr>
                          <w:rFonts w:ascii="Candara" w:hAnsi="Candara"/>
                        </w:rPr>
                        <w:t xml:space="preserve"> the Story Teller</w:t>
                      </w:r>
                    </w:p>
                    <w:p w:rsidR="0034514F" w:rsidRPr="00590FD1" w:rsidRDefault="0034514F" w:rsidP="00590FD1">
                      <w:p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Easter - modern customs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147734" wp14:editId="3D2DCDE6">
                <wp:simplePos x="0" y="0"/>
                <wp:positionH relativeFrom="column">
                  <wp:posOffset>6666865</wp:posOffset>
                </wp:positionH>
                <wp:positionV relativeFrom="paragraph">
                  <wp:posOffset>152400</wp:posOffset>
                </wp:positionV>
                <wp:extent cx="2847975" cy="1076960"/>
                <wp:effectExtent l="0" t="0" r="2857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76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0E" w:rsidRPr="000222EF" w:rsidRDefault="007F640E" w:rsidP="00F871B4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P.E.</w:t>
                            </w:r>
                          </w:p>
                          <w:p w:rsidR="00F871B4" w:rsidRPr="000222EF" w:rsidRDefault="00C63467" w:rsidP="00F871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Movement and Dance</w:t>
                            </w:r>
                          </w:p>
                          <w:p w:rsidR="00F871B4" w:rsidRPr="000222EF" w:rsidRDefault="00C63467" w:rsidP="00F871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Hand/Eye Co-ordination</w:t>
                            </w:r>
                          </w:p>
                          <w:p w:rsidR="00F871B4" w:rsidRDefault="00F871B4" w:rsidP="00F871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</w:rPr>
                              <w:t>Team Games</w:t>
                            </w:r>
                          </w:p>
                          <w:p w:rsidR="0034514F" w:rsidRPr="000222EF" w:rsidRDefault="0034514F" w:rsidP="00F871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Kicking skills -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Sportscape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24.95pt;margin-top:12pt;width:224.25pt;height:8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">
                <v:fill opacity="42662f"/>
                <v:textbox>
                  <w:txbxContent>
                    <w:p w:rsidR="007F640E" w:rsidRPr="000222EF" w:rsidRDefault="007F640E" w:rsidP="00F871B4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0222EF">
                        <w:rPr>
                          <w:rFonts w:ascii="Candara" w:hAnsi="Candara"/>
                          <w:b/>
                        </w:rPr>
                        <w:t>P.E.</w:t>
                      </w:r>
                    </w:p>
                    <w:p w:rsidR="00F871B4" w:rsidRPr="000222EF" w:rsidRDefault="00C63467" w:rsidP="00F871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Movement and Dance</w:t>
                      </w:r>
                    </w:p>
                    <w:p w:rsidR="00F871B4" w:rsidRPr="000222EF" w:rsidRDefault="00C63467" w:rsidP="00F871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Hand/Eye Co-ordination</w:t>
                      </w:r>
                    </w:p>
                    <w:p w:rsidR="00F871B4" w:rsidRDefault="00F871B4" w:rsidP="00F871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ndara" w:hAnsi="Candara"/>
                        </w:rPr>
                      </w:pPr>
                      <w:r w:rsidRPr="000222EF">
                        <w:rPr>
                          <w:rFonts w:ascii="Candara" w:hAnsi="Candara"/>
                        </w:rPr>
                        <w:t>Team Games</w:t>
                      </w:r>
                    </w:p>
                    <w:p w:rsidR="0034514F" w:rsidRPr="000222EF" w:rsidRDefault="0034514F" w:rsidP="00F871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Kicking skills -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Sportscape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40B963" wp14:editId="4B14D3B8">
                <wp:simplePos x="0" y="0"/>
                <wp:positionH relativeFrom="column">
                  <wp:posOffset>6686550</wp:posOffset>
                </wp:positionH>
                <wp:positionV relativeFrom="paragraph">
                  <wp:posOffset>1409700</wp:posOffset>
                </wp:positionV>
                <wp:extent cx="2828925" cy="1003300"/>
                <wp:effectExtent l="0" t="0" r="2857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03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1B4" w:rsidRPr="000222EF" w:rsidRDefault="007F640E" w:rsidP="00F871B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Computing</w:t>
                            </w:r>
                          </w:p>
                          <w:p w:rsidR="00C63467" w:rsidRPr="000222EF" w:rsidRDefault="000222EF" w:rsidP="00F871B4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</w:rPr>
                              <w:t>We will be learning to understand and give directions by programming digital devices</w:t>
                            </w:r>
                            <w:r w:rsidR="00C63467">
                              <w:rPr>
                                <w:rFonts w:ascii="Candara" w:hAnsi="Candara"/>
                              </w:rPr>
                              <w:t xml:space="preserve"> and will be learning to use a paint package to use and create different effects.</w:t>
                            </w:r>
                          </w:p>
                          <w:p w:rsidR="00F871B4" w:rsidRPr="000222EF" w:rsidRDefault="00F871B4" w:rsidP="00F871B4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26.5pt;margin-top:111pt;width:222.75pt;height:7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">
                <v:fill opacity="42662f"/>
                <v:textbox>
                  <w:txbxContent>
                    <w:p w:rsidR="00F871B4" w:rsidRPr="000222EF" w:rsidRDefault="007F640E" w:rsidP="00F871B4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0222EF">
                        <w:rPr>
                          <w:rFonts w:ascii="Candara" w:hAnsi="Candara"/>
                          <w:b/>
                        </w:rPr>
                        <w:t>Computing</w:t>
                      </w:r>
                    </w:p>
                    <w:p w:rsidR="00C63467" w:rsidRPr="000222EF" w:rsidRDefault="000222EF" w:rsidP="00F871B4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0222EF">
                        <w:rPr>
                          <w:rFonts w:ascii="Candara" w:hAnsi="Candara"/>
                        </w:rPr>
                        <w:t>We will be learning to understand and give directions by programming digital devices</w:t>
                      </w:r>
                      <w:r w:rsidR="00C63467">
                        <w:rPr>
                          <w:rFonts w:ascii="Candara" w:hAnsi="Candara"/>
                        </w:rPr>
                        <w:t xml:space="preserve"> and will be learning to use a paint package to use and create different effects.</w:t>
                      </w:r>
                    </w:p>
                    <w:p w:rsidR="00F871B4" w:rsidRPr="000222EF" w:rsidRDefault="00F871B4" w:rsidP="00F871B4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0B21FE" wp14:editId="3B23F98C">
                <wp:simplePos x="0" y="0"/>
                <wp:positionH relativeFrom="column">
                  <wp:posOffset>6704965</wp:posOffset>
                </wp:positionH>
                <wp:positionV relativeFrom="paragraph">
                  <wp:posOffset>2543175</wp:posOffset>
                </wp:positionV>
                <wp:extent cx="2809875" cy="1473200"/>
                <wp:effectExtent l="0" t="0" r="2857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7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0E" w:rsidRPr="000222EF" w:rsidRDefault="007F640E" w:rsidP="00F871B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Design and Technology</w:t>
                            </w:r>
                          </w:p>
                          <w:p w:rsidR="00F871B4" w:rsidRPr="000222EF" w:rsidRDefault="00F871B4" w:rsidP="00F871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</w:rPr>
                              <w:t>Bird Feeders</w:t>
                            </w:r>
                          </w:p>
                          <w:p w:rsidR="00F871B4" w:rsidRDefault="00C63467" w:rsidP="00C634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Dog Sleigh</w:t>
                            </w:r>
                          </w:p>
                          <w:p w:rsidR="00C63467" w:rsidRDefault="00C63467" w:rsidP="00C634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Polar Bear</w:t>
                            </w:r>
                          </w:p>
                          <w:p w:rsidR="00C63467" w:rsidRDefault="00C63467" w:rsidP="00C634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Penguin</w:t>
                            </w:r>
                          </w:p>
                          <w:p w:rsidR="00C63467" w:rsidRDefault="00C63467" w:rsidP="00C634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Baking</w:t>
                            </w:r>
                          </w:p>
                          <w:p w:rsidR="00C63467" w:rsidRDefault="00C63467" w:rsidP="00C634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Igloos</w:t>
                            </w:r>
                          </w:p>
                          <w:p w:rsidR="00C63467" w:rsidRDefault="00C63467" w:rsidP="00C63467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C63467" w:rsidRPr="00C63467" w:rsidRDefault="00C63467" w:rsidP="00C63467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F871B4" w:rsidRPr="00F871B4" w:rsidRDefault="00F871B4" w:rsidP="00F871B4">
                            <w:pPr>
                              <w:pStyle w:val="ListParagraph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F640E" w:rsidRDefault="007F640E" w:rsidP="007F640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7.95pt;margin-top:200.25pt;width:221.25pt;height:11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">
                <v:fill opacity="42662f"/>
                <v:textbox>
                  <w:txbxContent>
                    <w:p w:rsidR="007F640E" w:rsidRPr="000222EF" w:rsidRDefault="007F640E" w:rsidP="00F871B4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0222EF">
                        <w:rPr>
                          <w:rFonts w:ascii="Candara" w:hAnsi="Candara"/>
                          <w:b/>
                        </w:rPr>
                        <w:t>Design and Technology</w:t>
                      </w:r>
                    </w:p>
                    <w:p w:rsidR="00F871B4" w:rsidRPr="000222EF" w:rsidRDefault="00F871B4" w:rsidP="00F871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 w:rsidRPr="000222EF">
                        <w:rPr>
                          <w:rFonts w:ascii="Candara" w:hAnsi="Candara"/>
                        </w:rPr>
                        <w:t>Bird Feeders</w:t>
                      </w:r>
                    </w:p>
                    <w:p w:rsidR="00F871B4" w:rsidRDefault="00C63467" w:rsidP="00C634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Dog Sleigh</w:t>
                      </w:r>
                    </w:p>
                    <w:p w:rsidR="00C63467" w:rsidRDefault="00C63467" w:rsidP="00C634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Polar Bear</w:t>
                      </w:r>
                    </w:p>
                    <w:p w:rsidR="00C63467" w:rsidRDefault="00C63467" w:rsidP="00C634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Penguin</w:t>
                      </w:r>
                    </w:p>
                    <w:p w:rsidR="00C63467" w:rsidRDefault="00C63467" w:rsidP="00C634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Baking</w:t>
                      </w:r>
                    </w:p>
                    <w:p w:rsidR="00C63467" w:rsidRDefault="00C63467" w:rsidP="00C634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Igloos</w:t>
                      </w:r>
                    </w:p>
                    <w:p w:rsidR="00C63467" w:rsidRDefault="00C63467" w:rsidP="00C63467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C63467" w:rsidRPr="00C63467" w:rsidRDefault="00C63467" w:rsidP="00C63467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F871B4" w:rsidRPr="00F871B4" w:rsidRDefault="00F871B4" w:rsidP="00F871B4">
                      <w:pPr>
                        <w:pStyle w:val="ListParagraph"/>
                        <w:spacing w:after="0"/>
                        <w:rPr>
                          <w:b/>
                        </w:rPr>
                      </w:pPr>
                    </w:p>
                    <w:p w:rsidR="007F640E" w:rsidRDefault="007F640E" w:rsidP="007F640E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93577" wp14:editId="3DF50C9E">
                <wp:simplePos x="0" y="0"/>
                <wp:positionH relativeFrom="margin">
                  <wp:posOffset>3476625</wp:posOffset>
                </wp:positionH>
                <wp:positionV relativeFrom="paragraph">
                  <wp:posOffset>2562225</wp:posOffset>
                </wp:positionV>
                <wp:extent cx="3086735" cy="1318260"/>
                <wp:effectExtent l="0" t="0" r="1841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31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0E" w:rsidRPr="0027355F" w:rsidRDefault="007F640E" w:rsidP="0034514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Base 1   Year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1  2016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/17  </w:t>
                            </w:r>
                            <w:r w:rsidR="00C63467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Spring 1</w:t>
                            </w:r>
                          </w:p>
                          <w:p w:rsidR="0034514F" w:rsidRDefault="0034514F" w:rsidP="0034514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Journeys</w:t>
                            </w:r>
                          </w:p>
                          <w:p w:rsidR="007F640E" w:rsidRPr="00C63467" w:rsidRDefault="00C63467" w:rsidP="0034514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3467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Poles Apart</w:t>
                            </w:r>
                          </w:p>
                          <w:p w:rsidR="007F640E" w:rsidRPr="009C0D5B" w:rsidRDefault="007F640E" w:rsidP="00FB4C43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:rsidR="007F640E" w:rsidRDefault="007F6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3.75pt;margin-top:201.75pt;width:243.05pt;height:10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">
                <v:fill opacity="41891f"/>
                <v:textbox>
                  <w:txbxContent>
                    <w:p w:rsidR="007F640E" w:rsidRPr="0027355F" w:rsidRDefault="007F640E" w:rsidP="0034514F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Base 1   Year </w:t>
                      </w:r>
                      <w:proofErr w:type="gramStart"/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1  2016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/17  </w:t>
                      </w:r>
                      <w:r w:rsidR="00C63467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Spring 1</w:t>
                      </w:r>
                    </w:p>
                    <w:p w:rsidR="0034514F" w:rsidRDefault="0034514F" w:rsidP="0034514F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Journeys</w:t>
                      </w:r>
                    </w:p>
                    <w:p w:rsidR="007F640E" w:rsidRPr="00C63467" w:rsidRDefault="00C63467" w:rsidP="0034514F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3467">
                        <w:rPr>
                          <w:rFonts w:ascii="Candara" w:hAnsi="Candar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Poles Apart</w:t>
                      </w:r>
                    </w:p>
                    <w:p w:rsidR="007F640E" w:rsidRPr="009C0D5B" w:rsidRDefault="007F640E" w:rsidP="00FB4C43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:rsidR="007F640E" w:rsidRDefault="007F64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F1E2EF" wp14:editId="669BED59">
                <wp:simplePos x="0" y="0"/>
                <wp:positionH relativeFrom="column">
                  <wp:posOffset>3479800</wp:posOffset>
                </wp:positionH>
                <wp:positionV relativeFrom="paragraph">
                  <wp:posOffset>1565275</wp:posOffset>
                </wp:positionV>
                <wp:extent cx="3086735" cy="857250"/>
                <wp:effectExtent l="0" t="0" r="1841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1B4" w:rsidRDefault="00C63467" w:rsidP="00C6346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Art </w:t>
                            </w:r>
                          </w:p>
                          <w:p w:rsidR="00C63467" w:rsidRPr="00C63467" w:rsidRDefault="00C63467" w:rsidP="00C634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C63467">
                              <w:rPr>
                                <w:rFonts w:ascii="Candara" w:hAnsi="Candara"/>
                              </w:rPr>
                              <w:t>Northern Lights Picture</w:t>
                            </w:r>
                          </w:p>
                          <w:p w:rsidR="00C63467" w:rsidRPr="00C63467" w:rsidRDefault="00C63467" w:rsidP="00C634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C63467">
                              <w:rPr>
                                <w:rFonts w:ascii="Candara" w:hAnsi="Candara"/>
                              </w:rPr>
                              <w:t>Night Sky Collages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4pt;margin-top:123.25pt;width:243.05pt;height:6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">
                <v:fill opacity="42662f"/>
                <v:textbox>
                  <w:txbxContent>
                    <w:p w:rsidR="00F871B4" w:rsidRDefault="00C63467" w:rsidP="00C63467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Art </w:t>
                      </w:r>
                    </w:p>
                    <w:p w:rsidR="00C63467" w:rsidRPr="00C63467" w:rsidRDefault="00C63467" w:rsidP="00C634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 w:rsidRPr="00C63467">
                        <w:rPr>
                          <w:rFonts w:ascii="Candara" w:hAnsi="Candara"/>
                        </w:rPr>
                        <w:t>Northern Lights Picture</w:t>
                      </w:r>
                    </w:p>
                    <w:p w:rsidR="00C63467" w:rsidRPr="00C63467" w:rsidRDefault="00C63467" w:rsidP="00C634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 w:rsidRPr="00C63467">
                        <w:rPr>
                          <w:rFonts w:ascii="Candara" w:hAnsi="Candara"/>
                        </w:rPr>
                        <w:t>Night Sky Collages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24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ED595C" wp14:editId="5A89D2B8">
                <wp:simplePos x="0" y="0"/>
                <wp:positionH relativeFrom="column">
                  <wp:posOffset>104775</wp:posOffset>
                </wp:positionH>
                <wp:positionV relativeFrom="paragraph">
                  <wp:posOffset>3856990</wp:posOffset>
                </wp:positionV>
                <wp:extent cx="2914650" cy="7905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90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1B4" w:rsidRDefault="007F640E" w:rsidP="00F871B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871B4">
                              <w:rPr>
                                <w:b/>
                              </w:rPr>
                              <w:t>Music</w:t>
                            </w:r>
                          </w:p>
                          <w:p w:rsidR="0034514F" w:rsidRPr="0034514F" w:rsidRDefault="0034514F" w:rsidP="0034514F">
                            <w:pPr>
                              <w:rPr>
                                <w:rFonts w:ascii="Candara" w:hAnsi="Candara"/>
                              </w:rPr>
                            </w:pPr>
                            <w:r w:rsidRPr="0034514F">
                              <w:rPr>
                                <w:rFonts w:ascii="Candara" w:hAnsi="Candara"/>
                              </w:rPr>
                              <w:t>S</w:t>
                            </w:r>
                            <w:r w:rsidRPr="0034514F">
                              <w:rPr>
                                <w:rFonts w:ascii="Candara" w:hAnsi="Candara"/>
                              </w:rPr>
                              <w:t>pring 1: Exploring beat: Machines</w:t>
                            </w:r>
                          </w:p>
                          <w:p w:rsidR="0034514F" w:rsidRPr="0034514F" w:rsidRDefault="0034514F" w:rsidP="0034514F">
                            <w:pPr>
                              <w:rPr>
                                <w:rFonts w:ascii="Candara" w:hAnsi="Candara"/>
                              </w:rPr>
                            </w:pPr>
                            <w:r w:rsidRPr="0034514F">
                              <w:rPr>
                                <w:rFonts w:ascii="Candara" w:hAnsi="Candara"/>
                              </w:rPr>
                              <w:t xml:space="preserve">Spring 2: Exploring </w:t>
                            </w:r>
                            <w:proofErr w:type="gramStart"/>
                            <w:r w:rsidRPr="0034514F">
                              <w:rPr>
                                <w:rFonts w:ascii="Candara" w:hAnsi="Candara"/>
                              </w:rPr>
                              <w:t>performance :</w:t>
                            </w:r>
                            <w:proofErr w:type="gramEnd"/>
                            <w:r w:rsidRPr="0034514F">
                              <w:rPr>
                                <w:rFonts w:ascii="Candara" w:hAnsi="Candara"/>
                              </w:rPr>
                              <w:t xml:space="preserve"> Travel</w:t>
                            </w:r>
                          </w:p>
                          <w:p w:rsidR="0034514F" w:rsidRDefault="0034514F" w:rsidP="0034514F">
                            <w:pPr>
                              <w:pStyle w:val="Default"/>
                              <w:rPr>
                                <w:rFonts w:ascii="Candara" w:hAnsi="Candar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2"/>
                                <w:szCs w:val="22"/>
                              </w:rPr>
                              <w:t>Holst’s Planets</w:t>
                            </w:r>
                          </w:p>
                          <w:p w:rsidR="0034514F" w:rsidRDefault="0034514F" w:rsidP="0034514F">
                            <w:pPr>
                              <w:pStyle w:val="Default"/>
                              <w:rPr>
                                <w:rFonts w:ascii="Candara" w:hAnsi="Candar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2"/>
                                <w:szCs w:val="22"/>
                              </w:rPr>
                              <w:t>David Bowie – Star Man</w:t>
                            </w:r>
                          </w:p>
                          <w:p w:rsidR="0034514F" w:rsidRPr="000D3E31" w:rsidRDefault="0034514F" w:rsidP="0034514F">
                            <w:pPr>
                              <w:pStyle w:val="Default"/>
                              <w:rPr>
                                <w:rFonts w:ascii="Candara" w:hAnsi="Candar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2"/>
                                <w:szCs w:val="22"/>
                              </w:rPr>
                              <w:t>Elton John Rocket man</w:t>
                            </w:r>
                          </w:p>
                          <w:p w:rsidR="0034514F" w:rsidRPr="003F224A" w:rsidRDefault="0034514F" w:rsidP="00F871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.25pt;margin-top:303.7pt;width:229.5pt;height:6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">
                <v:fill opacity="42662f"/>
                <v:textbox>
                  <w:txbxContent>
                    <w:p w:rsidR="00F871B4" w:rsidRDefault="007F640E" w:rsidP="00F871B4">
                      <w:pPr>
                        <w:spacing w:after="0"/>
                        <w:rPr>
                          <w:b/>
                        </w:rPr>
                      </w:pPr>
                      <w:r w:rsidRPr="00F871B4">
                        <w:rPr>
                          <w:b/>
                        </w:rPr>
                        <w:t>Music</w:t>
                      </w:r>
                    </w:p>
                    <w:p w:rsidR="0034514F" w:rsidRPr="0034514F" w:rsidRDefault="0034514F" w:rsidP="0034514F">
                      <w:pPr>
                        <w:rPr>
                          <w:rFonts w:ascii="Candara" w:hAnsi="Candara"/>
                        </w:rPr>
                      </w:pPr>
                      <w:r w:rsidRPr="0034514F">
                        <w:rPr>
                          <w:rFonts w:ascii="Candara" w:hAnsi="Candara"/>
                        </w:rPr>
                        <w:t>S</w:t>
                      </w:r>
                      <w:r w:rsidRPr="0034514F">
                        <w:rPr>
                          <w:rFonts w:ascii="Candara" w:hAnsi="Candara"/>
                        </w:rPr>
                        <w:t>pring 1: Exploring beat: Machines</w:t>
                      </w:r>
                    </w:p>
                    <w:p w:rsidR="0034514F" w:rsidRPr="0034514F" w:rsidRDefault="0034514F" w:rsidP="0034514F">
                      <w:pPr>
                        <w:rPr>
                          <w:rFonts w:ascii="Candara" w:hAnsi="Candara"/>
                        </w:rPr>
                      </w:pPr>
                      <w:r w:rsidRPr="0034514F">
                        <w:rPr>
                          <w:rFonts w:ascii="Candara" w:hAnsi="Candara"/>
                        </w:rPr>
                        <w:t xml:space="preserve">Spring 2: Exploring </w:t>
                      </w:r>
                      <w:proofErr w:type="gramStart"/>
                      <w:r w:rsidRPr="0034514F">
                        <w:rPr>
                          <w:rFonts w:ascii="Candara" w:hAnsi="Candara"/>
                        </w:rPr>
                        <w:t>performance :</w:t>
                      </w:r>
                      <w:proofErr w:type="gramEnd"/>
                      <w:r w:rsidRPr="0034514F">
                        <w:rPr>
                          <w:rFonts w:ascii="Candara" w:hAnsi="Candara"/>
                        </w:rPr>
                        <w:t xml:space="preserve"> Travel</w:t>
                      </w:r>
                    </w:p>
                    <w:p w:rsidR="0034514F" w:rsidRDefault="0034514F" w:rsidP="0034514F">
                      <w:pPr>
                        <w:pStyle w:val="Default"/>
                        <w:rPr>
                          <w:rFonts w:ascii="Candara" w:hAnsi="Candar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i/>
                          <w:sz w:val="22"/>
                          <w:szCs w:val="22"/>
                        </w:rPr>
                        <w:t>Holst’s Planets</w:t>
                      </w:r>
                    </w:p>
                    <w:p w:rsidR="0034514F" w:rsidRDefault="0034514F" w:rsidP="0034514F">
                      <w:pPr>
                        <w:pStyle w:val="Default"/>
                        <w:rPr>
                          <w:rFonts w:ascii="Candara" w:hAnsi="Candar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i/>
                          <w:sz w:val="22"/>
                          <w:szCs w:val="22"/>
                        </w:rPr>
                        <w:t>David Bowie – Star Man</w:t>
                      </w:r>
                    </w:p>
                    <w:p w:rsidR="0034514F" w:rsidRPr="000D3E31" w:rsidRDefault="0034514F" w:rsidP="0034514F">
                      <w:pPr>
                        <w:pStyle w:val="Default"/>
                        <w:rPr>
                          <w:rFonts w:ascii="Candara" w:hAnsi="Candar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i/>
                          <w:sz w:val="22"/>
                          <w:szCs w:val="22"/>
                        </w:rPr>
                        <w:t>Elton John Rocket man</w:t>
                      </w:r>
                    </w:p>
                    <w:p w:rsidR="0034514F" w:rsidRPr="003F224A" w:rsidRDefault="0034514F" w:rsidP="00F871B4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71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0CC02E" wp14:editId="6A357675">
                <wp:simplePos x="0" y="0"/>
                <wp:positionH relativeFrom="column">
                  <wp:posOffset>121864</wp:posOffset>
                </wp:positionH>
                <wp:positionV relativeFrom="paragraph">
                  <wp:posOffset>4784122</wp:posOffset>
                </wp:positionV>
                <wp:extent cx="2896870" cy="1837690"/>
                <wp:effectExtent l="0" t="0" r="17780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1837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71C" w:rsidRPr="000222EF" w:rsidRDefault="007F640E" w:rsidP="00E9671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Maths</w:t>
                            </w:r>
                          </w:p>
                          <w:p w:rsidR="00E9671C" w:rsidRPr="000222EF" w:rsidRDefault="00E9671C" w:rsidP="00E9671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</w:rPr>
                              <w:t>We will be following the Year 1 National Curriculum for Maths this year.</w:t>
                            </w:r>
                          </w:p>
                          <w:p w:rsidR="00E9671C" w:rsidRPr="000222EF" w:rsidRDefault="00E9671C" w:rsidP="00E9671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E9671C" w:rsidRPr="000222EF" w:rsidRDefault="00C63467" w:rsidP="00E9671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We will continue to consolidate place value along with addition and subtraction and then move on to looking at division, multiplication, fractions and position and direction.</w:t>
                            </w:r>
                          </w:p>
                          <w:p w:rsidR="00E9671C" w:rsidRDefault="00E9671C" w:rsidP="00E9671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E9671C" w:rsidRPr="00E9671C" w:rsidRDefault="00E9671C" w:rsidP="00E9671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.6pt;margin-top:376.7pt;width:228.1pt;height:144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">
                <v:fill opacity="41891f"/>
                <v:textbox>
                  <w:txbxContent>
                    <w:p w:rsidR="00E9671C" w:rsidRPr="000222EF" w:rsidRDefault="007F640E" w:rsidP="00E9671C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0222EF">
                        <w:rPr>
                          <w:rFonts w:ascii="Candara" w:hAnsi="Candara"/>
                          <w:b/>
                        </w:rPr>
                        <w:t>Maths</w:t>
                      </w:r>
                    </w:p>
                    <w:p w:rsidR="00E9671C" w:rsidRPr="000222EF" w:rsidRDefault="00E9671C" w:rsidP="00E9671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0222EF">
                        <w:rPr>
                          <w:rFonts w:ascii="Candara" w:hAnsi="Candara"/>
                        </w:rPr>
                        <w:t>We will be following the Year 1 National Curriculum for Maths this year.</w:t>
                      </w:r>
                    </w:p>
                    <w:p w:rsidR="00E9671C" w:rsidRPr="000222EF" w:rsidRDefault="00E9671C" w:rsidP="00E9671C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E9671C" w:rsidRPr="000222EF" w:rsidRDefault="00C63467" w:rsidP="00E9671C">
                      <w:p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We will continue to consolidate place value along with addition and subtraction and then move on to looking at division, multiplication, fractions and position and direction.</w:t>
                      </w:r>
                    </w:p>
                    <w:p w:rsidR="00E9671C" w:rsidRDefault="00E9671C" w:rsidP="00E9671C">
                      <w:pPr>
                        <w:spacing w:after="0"/>
                        <w:rPr>
                          <w:b/>
                        </w:rPr>
                      </w:pPr>
                    </w:p>
                    <w:p w:rsidR="00E9671C" w:rsidRPr="00E9671C" w:rsidRDefault="00E9671C" w:rsidP="00E9671C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1B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0E46DD" wp14:editId="5EC15663">
                <wp:simplePos x="0" y="0"/>
                <wp:positionH relativeFrom="column">
                  <wp:posOffset>3471545</wp:posOffset>
                </wp:positionH>
                <wp:positionV relativeFrom="paragraph">
                  <wp:posOffset>130810</wp:posOffset>
                </wp:positionV>
                <wp:extent cx="3125470" cy="1366520"/>
                <wp:effectExtent l="0" t="0" r="1778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1366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CB" w:rsidRPr="000222EF" w:rsidRDefault="007F640E" w:rsidP="00135DC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History</w:t>
                            </w:r>
                          </w:p>
                          <w:p w:rsidR="00135DCB" w:rsidRPr="000222EF" w:rsidRDefault="005677B1" w:rsidP="00135DC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Key Individuals</w:t>
                            </w:r>
                          </w:p>
                          <w:p w:rsidR="00C63467" w:rsidRPr="000222EF" w:rsidRDefault="00C63467" w:rsidP="00135DCB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Captain Scott</w:t>
                            </w:r>
                          </w:p>
                          <w:p w:rsidR="005677B1" w:rsidRDefault="00C63467" w:rsidP="00135DCB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Tom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Crean</w:t>
                            </w:r>
                            <w:proofErr w:type="spellEnd"/>
                          </w:p>
                          <w:p w:rsidR="00C63467" w:rsidRPr="000222EF" w:rsidRDefault="00C63467" w:rsidP="00135DCB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Ernest Shackleton</w:t>
                            </w:r>
                          </w:p>
                          <w:p w:rsidR="005677B1" w:rsidRPr="000222EF" w:rsidRDefault="005677B1" w:rsidP="00135DC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222EF">
                              <w:rPr>
                                <w:rFonts w:ascii="Candara" w:hAnsi="Candara"/>
                                <w:b/>
                              </w:rPr>
                              <w:t>Key Events</w:t>
                            </w:r>
                          </w:p>
                          <w:p w:rsidR="005677B1" w:rsidRPr="000222EF" w:rsidRDefault="00C63467" w:rsidP="00135DCB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Scott’s expeditions into the Antarctic regions</w:t>
                            </w:r>
                          </w:p>
                          <w:p w:rsidR="00F871B4" w:rsidRPr="000222EF" w:rsidRDefault="00F871B4" w:rsidP="00135DCB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5677B1" w:rsidRPr="005677B1" w:rsidRDefault="005677B1" w:rsidP="00135DC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3.35pt;margin-top:10.3pt;width:246.1pt;height:10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">
                <v:fill opacity="41891f"/>
                <v:textbox>
                  <w:txbxContent>
                    <w:p w:rsidR="00135DCB" w:rsidRPr="000222EF" w:rsidRDefault="007F640E" w:rsidP="00135DCB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0222EF">
                        <w:rPr>
                          <w:rFonts w:ascii="Candara" w:hAnsi="Candara"/>
                          <w:b/>
                        </w:rPr>
                        <w:t>History</w:t>
                      </w:r>
                    </w:p>
                    <w:p w:rsidR="00135DCB" w:rsidRPr="000222EF" w:rsidRDefault="005677B1" w:rsidP="00135DCB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0222EF">
                        <w:rPr>
                          <w:rFonts w:ascii="Candara" w:hAnsi="Candara"/>
                          <w:b/>
                        </w:rPr>
                        <w:t>Key Individuals</w:t>
                      </w:r>
                    </w:p>
                    <w:p w:rsidR="00C63467" w:rsidRPr="000222EF" w:rsidRDefault="00C63467" w:rsidP="00135DCB">
                      <w:p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Captain Scott</w:t>
                      </w:r>
                    </w:p>
                    <w:p w:rsidR="005677B1" w:rsidRDefault="00C63467" w:rsidP="00135DCB">
                      <w:p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Tom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Crean</w:t>
                      </w:r>
                      <w:proofErr w:type="spellEnd"/>
                    </w:p>
                    <w:p w:rsidR="00C63467" w:rsidRPr="000222EF" w:rsidRDefault="00C63467" w:rsidP="00135DCB">
                      <w:p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Ernest Shackleton</w:t>
                      </w:r>
                    </w:p>
                    <w:p w:rsidR="005677B1" w:rsidRPr="000222EF" w:rsidRDefault="005677B1" w:rsidP="00135DCB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0222EF">
                        <w:rPr>
                          <w:rFonts w:ascii="Candara" w:hAnsi="Candara"/>
                          <w:b/>
                        </w:rPr>
                        <w:t>Key Events</w:t>
                      </w:r>
                    </w:p>
                    <w:p w:rsidR="005677B1" w:rsidRPr="000222EF" w:rsidRDefault="00C63467" w:rsidP="00135DCB">
                      <w:p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Scott’s expeditions into the Antarctic regions</w:t>
                      </w:r>
                    </w:p>
                    <w:p w:rsidR="00F871B4" w:rsidRPr="000222EF" w:rsidRDefault="00F871B4" w:rsidP="00135DCB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5677B1" w:rsidRPr="005677B1" w:rsidRDefault="005677B1" w:rsidP="00135DCB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3467">
        <w:rPr>
          <w:noProof/>
          <w:lang w:val="en-GB" w:eastAsia="en-GB"/>
        </w:rPr>
        <w:drawing>
          <wp:inline distT="0" distB="0" distL="0" distR="0" wp14:anchorId="760D6117" wp14:editId="7A52AD4F">
            <wp:extent cx="9777730" cy="6773372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.aaa-Arctic-ice-cav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77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C19" w:rsidSect="00FB4C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97E"/>
    <w:multiLevelType w:val="hybridMultilevel"/>
    <w:tmpl w:val="6E448E26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54A1F56"/>
    <w:multiLevelType w:val="hybridMultilevel"/>
    <w:tmpl w:val="CF9889F6"/>
    <w:lvl w:ilvl="0" w:tplc="317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68EC"/>
    <w:multiLevelType w:val="hybridMultilevel"/>
    <w:tmpl w:val="05B6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B47A9"/>
    <w:multiLevelType w:val="hybridMultilevel"/>
    <w:tmpl w:val="D5DE2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1381F"/>
    <w:multiLevelType w:val="hybridMultilevel"/>
    <w:tmpl w:val="7ECCF572"/>
    <w:lvl w:ilvl="0" w:tplc="317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10D87"/>
    <w:multiLevelType w:val="hybridMultilevel"/>
    <w:tmpl w:val="68C26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9396F"/>
    <w:multiLevelType w:val="hybridMultilevel"/>
    <w:tmpl w:val="30EE85BA"/>
    <w:lvl w:ilvl="0" w:tplc="317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455B0"/>
    <w:multiLevelType w:val="hybridMultilevel"/>
    <w:tmpl w:val="2A0EB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33272"/>
    <w:multiLevelType w:val="hybridMultilevel"/>
    <w:tmpl w:val="D49633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D1B7E"/>
    <w:multiLevelType w:val="hybridMultilevel"/>
    <w:tmpl w:val="EB20B7F0"/>
    <w:lvl w:ilvl="0" w:tplc="B7E8D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E5D01"/>
    <w:multiLevelType w:val="hybridMultilevel"/>
    <w:tmpl w:val="79F8A74E"/>
    <w:lvl w:ilvl="0" w:tplc="B7E8D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72155"/>
    <w:multiLevelType w:val="hybridMultilevel"/>
    <w:tmpl w:val="28A0DE08"/>
    <w:lvl w:ilvl="0" w:tplc="B7E8D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921"/>
    <w:multiLevelType w:val="hybridMultilevel"/>
    <w:tmpl w:val="6D92178E"/>
    <w:lvl w:ilvl="0" w:tplc="317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A7181"/>
    <w:multiLevelType w:val="hybridMultilevel"/>
    <w:tmpl w:val="42704CFA"/>
    <w:lvl w:ilvl="0" w:tplc="317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43"/>
    <w:rsid w:val="00012577"/>
    <w:rsid w:val="000139B6"/>
    <w:rsid w:val="000154D8"/>
    <w:rsid w:val="000222EF"/>
    <w:rsid w:val="000247DB"/>
    <w:rsid w:val="0003348D"/>
    <w:rsid w:val="00044147"/>
    <w:rsid w:val="00044ACD"/>
    <w:rsid w:val="00050D06"/>
    <w:rsid w:val="00052C5F"/>
    <w:rsid w:val="00060458"/>
    <w:rsid w:val="000659A4"/>
    <w:rsid w:val="00076A8A"/>
    <w:rsid w:val="00092246"/>
    <w:rsid w:val="000922C3"/>
    <w:rsid w:val="00093D08"/>
    <w:rsid w:val="000A3FC7"/>
    <w:rsid w:val="000B09F2"/>
    <w:rsid w:val="000B1B3F"/>
    <w:rsid w:val="000B4709"/>
    <w:rsid w:val="000B725E"/>
    <w:rsid w:val="000C1823"/>
    <w:rsid w:val="000C339F"/>
    <w:rsid w:val="000C7210"/>
    <w:rsid w:val="000D20EC"/>
    <w:rsid w:val="000D5C4A"/>
    <w:rsid w:val="000E683B"/>
    <w:rsid w:val="000F2660"/>
    <w:rsid w:val="000F7B47"/>
    <w:rsid w:val="001018CA"/>
    <w:rsid w:val="00103020"/>
    <w:rsid w:val="00106C8F"/>
    <w:rsid w:val="00113B03"/>
    <w:rsid w:val="00114461"/>
    <w:rsid w:val="00127959"/>
    <w:rsid w:val="00135DCB"/>
    <w:rsid w:val="00146333"/>
    <w:rsid w:val="00171550"/>
    <w:rsid w:val="00176B6A"/>
    <w:rsid w:val="00190F21"/>
    <w:rsid w:val="00192074"/>
    <w:rsid w:val="0019264E"/>
    <w:rsid w:val="00195426"/>
    <w:rsid w:val="001955E1"/>
    <w:rsid w:val="00197939"/>
    <w:rsid w:val="001A1076"/>
    <w:rsid w:val="001B34F9"/>
    <w:rsid w:val="001D5632"/>
    <w:rsid w:val="001E2ADB"/>
    <w:rsid w:val="001F5E5A"/>
    <w:rsid w:val="00200EB3"/>
    <w:rsid w:val="00204647"/>
    <w:rsid w:val="00213532"/>
    <w:rsid w:val="00215051"/>
    <w:rsid w:val="00220E88"/>
    <w:rsid w:val="00242CB9"/>
    <w:rsid w:val="00250F27"/>
    <w:rsid w:val="00252320"/>
    <w:rsid w:val="002527F4"/>
    <w:rsid w:val="00255B4E"/>
    <w:rsid w:val="00256327"/>
    <w:rsid w:val="00273A53"/>
    <w:rsid w:val="002843BE"/>
    <w:rsid w:val="00287D9C"/>
    <w:rsid w:val="00293B37"/>
    <w:rsid w:val="002A2069"/>
    <w:rsid w:val="002A3ACE"/>
    <w:rsid w:val="002C27EC"/>
    <w:rsid w:val="002C333B"/>
    <w:rsid w:val="002C41DB"/>
    <w:rsid w:val="002C5C64"/>
    <w:rsid w:val="002E1433"/>
    <w:rsid w:val="002E16A5"/>
    <w:rsid w:val="002E623E"/>
    <w:rsid w:val="002F713D"/>
    <w:rsid w:val="003067E9"/>
    <w:rsid w:val="00317A58"/>
    <w:rsid w:val="003242AF"/>
    <w:rsid w:val="0033191C"/>
    <w:rsid w:val="0033200F"/>
    <w:rsid w:val="00334395"/>
    <w:rsid w:val="00335084"/>
    <w:rsid w:val="00337E3D"/>
    <w:rsid w:val="00344983"/>
    <w:rsid w:val="0034514F"/>
    <w:rsid w:val="00353BD8"/>
    <w:rsid w:val="00354E53"/>
    <w:rsid w:val="00362C03"/>
    <w:rsid w:val="00363318"/>
    <w:rsid w:val="0037015B"/>
    <w:rsid w:val="0037635E"/>
    <w:rsid w:val="00377751"/>
    <w:rsid w:val="00387B15"/>
    <w:rsid w:val="00392E8F"/>
    <w:rsid w:val="003A7F54"/>
    <w:rsid w:val="003B6C28"/>
    <w:rsid w:val="003D291A"/>
    <w:rsid w:val="003E3E7E"/>
    <w:rsid w:val="003F2100"/>
    <w:rsid w:val="003F224A"/>
    <w:rsid w:val="003F37F8"/>
    <w:rsid w:val="00401754"/>
    <w:rsid w:val="00442B39"/>
    <w:rsid w:val="00447A7C"/>
    <w:rsid w:val="00463871"/>
    <w:rsid w:val="00467D82"/>
    <w:rsid w:val="00472C28"/>
    <w:rsid w:val="00483666"/>
    <w:rsid w:val="00483D93"/>
    <w:rsid w:val="00486EE6"/>
    <w:rsid w:val="00495D17"/>
    <w:rsid w:val="004A24EE"/>
    <w:rsid w:val="004A3F30"/>
    <w:rsid w:val="004B7019"/>
    <w:rsid w:val="004C5337"/>
    <w:rsid w:val="004C789B"/>
    <w:rsid w:val="004D063E"/>
    <w:rsid w:val="004D137D"/>
    <w:rsid w:val="004D4818"/>
    <w:rsid w:val="004D4E28"/>
    <w:rsid w:val="004D549D"/>
    <w:rsid w:val="004E5E41"/>
    <w:rsid w:val="004F0196"/>
    <w:rsid w:val="004F10E9"/>
    <w:rsid w:val="004F4777"/>
    <w:rsid w:val="004F4B86"/>
    <w:rsid w:val="005042BA"/>
    <w:rsid w:val="00526BDC"/>
    <w:rsid w:val="00527FC8"/>
    <w:rsid w:val="0053391F"/>
    <w:rsid w:val="005358B6"/>
    <w:rsid w:val="00543E8F"/>
    <w:rsid w:val="00552B77"/>
    <w:rsid w:val="005532F6"/>
    <w:rsid w:val="00561608"/>
    <w:rsid w:val="005645E2"/>
    <w:rsid w:val="005677B1"/>
    <w:rsid w:val="00586F57"/>
    <w:rsid w:val="00590FD1"/>
    <w:rsid w:val="00593103"/>
    <w:rsid w:val="0059424D"/>
    <w:rsid w:val="005A442A"/>
    <w:rsid w:val="005B0B15"/>
    <w:rsid w:val="005B516E"/>
    <w:rsid w:val="005C28F0"/>
    <w:rsid w:val="005C3040"/>
    <w:rsid w:val="005C6549"/>
    <w:rsid w:val="005C7955"/>
    <w:rsid w:val="005E2BF3"/>
    <w:rsid w:val="005F2047"/>
    <w:rsid w:val="005F66AD"/>
    <w:rsid w:val="0060100D"/>
    <w:rsid w:val="00602C19"/>
    <w:rsid w:val="00603BD5"/>
    <w:rsid w:val="00604D11"/>
    <w:rsid w:val="00606A28"/>
    <w:rsid w:val="0061070A"/>
    <w:rsid w:val="0061627E"/>
    <w:rsid w:val="006166E5"/>
    <w:rsid w:val="0061764D"/>
    <w:rsid w:val="0062316E"/>
    <w:rsid w:val="006233FE"/>
    <w:rsid w:val="00625733"/>
    <w:rsid w:val="00641DEA"/>
    <w:rsid w:val="006429AA"/>
    <w:rsid w:val="00652BB2"/>
    <w:rsid w:val="0065466A"/>
    <w:rsid w:val="00656939"/>
    <w:rsid w:val="006572CE"/>
    <w:rsid w:val="006578E1"/>
    <w:rsid w:val="00657CCF"/>
    <w:rsid w:val="00677868"/>
    <w:rsid w:val="006824C7"/>
    <w:rsid w:val="00682D47"/>
    <w:rsid w:val="006838F5"/>
    <w:rsid w:val="00695FFA"/>
    <w:rsid w:val="0069694D"/>
    <w:rsid w:val="006976E5"/>
    <w:rsid w:val="006A4F4A"/>
    <w:rsid w:val="006A56CB"/>
    <w:rsid w:val="006A76A8"/>
    <w:rsid w:val="006B27AE"/>
    <w:rsid w:val="006B5806"/>
    <w:rsid w:val="006C0BEB"/>
    <w:rsid w:val="006C27C8"/>
    <w:rsid w:val="006C52E8"/>
    <w:rsid w:val="006C6A14"/>
    <w:rsid w:val="006D46C3"/>
    <w:rsid w:val="006D6665"/>
    <w:rsid w:val="006D7DC7"/>
    <w:rsid w:val="006E76DC"/>
    <w:rsid w:val="006F3A34"/>
    <w:rsid w:val="006F4C11"/>
    <w:rsid w:val="00703CF8"/>
    <w:rsid w:val="00711FFF"/>
    <w:rsid w:val="007214F5"/>
    <w:rsid w:val="00723593"/>
    <w:rsid w:val="00733A29"/>
    <w:rsid w:val="0074430E"/>
    <w:rsid w:val="00745551"/>
    <w:rsid w:val="00747866"/>
    <w:rsid w:val="00755E0A"/>
    <w:rsid w:val="0075631E"/>
    <w:rsid w:val="007571E5"/>
    <w:rsid w:val="00764C5D"/>
    <w:rsid w:val="00772C9E"/>
    <w:rsid w:val="0077402F"/>
    <w:rsid w:val="00780D18"/>
    <w:rsid w:val="00794952"/>
    <w:rsid w:val="0079498F"/>
    <w:rsid w:val="007A7B25"/>
    <w:rsid w:val="007B58F5"/>
    <w:rsid w:val="007C712C"/>
    <w:rsid w:val="007D1AB8"/>
    <w:rsid w:val="007D20ED"/>
    <w:rsid w:val="007D2B3C"/>
    <w:rsid w:val="007D4C32"/>
    <w:rsid w:val="007E4F78"/>
    <w:rsid w:val="007F3AE1"/>
    <w:rsid w:val="007F41F1"/>
    <w:rsid w:val="007F48C5"/>
    <w:rsid w:val="007F51D1"/>
    <w:rsid w:val="007F640E"/>
    <w:rsid w:val="008077D5"/>
    <w:rsid w:val="00811C53"/>
    <w:rsid w:val="0081356B"/>
    <w:rsid w:val="00815744"/>
    <w:rsid w:val="00816B19"/>
    <w:rsid w:val="0082684D"/>
    <w:rsid w:val="00831B0E"/>
    <w:rsid w:val="0084226D"/>
    <w:rsid w:val="00850158"/>
    <w:rsid w:val="0085041F"/>
    <w:rsid w:val="00850FE9"/>
    <w:rsid w:val="00852931"/>
    <w:rsid w:val="008625C2"/>
    <w:rsid w:val="008670D8"/>
    <w:rsid w:val="0087535D"/>
    <w:rsid w:val="008759E5"/>
    <w:rsid w:val="00877CCC"/>
    <w:rsid w:val="008805EF"/>
    <w:rsid w:val="008920BD"/>
    <w:rsid w:val="00896A56"/>
    <w:rsid w:val="008A0AB4"/>
    <w:rsid w:val="008A226D"/>
    <w:rsid w:val="008A3166"/>
    <w:rsid w:val="008B1CAE"/>
    <w:rsid w:val="008B6779"/>
    <w:rsid w:val="008B7E8E"/>
    <w:rsid w:val="008C46FC"/>
    <w:rsid w:val="008C7360"/>
    <w:rsid w:val="008C7AD1"/>
    <w:rsid w:val="008D1891"/>
    <w:rsid w:val="008D4FFF"/>
    <w:rsid w:val="008F6AB8"/>
    <w:rsid w:val="008F7E5A"/>
    <w:rsid w:val="00901488"/>
    <w:rsid w:val="009025D5"/>
    <w:rsid w:val="00902BA3"/>
    <w:rsid w:val="00905C42"/>
    <w:rsid w:val="009072EF"/>
    <w:rsid w:val="0091164D"/>
    <w:rsid w:val="00911E47"/>
    <w:rsid w:val="00932DF2"/>
    <w:rsid w:val="0096133E"/>
    <w:rsid w:val="00966D95"/>
    <w:rsid w:val="00972393"/>
    <w:rsid w:val="009766F0"/>
    <w:rsid w:val="00983F42"/>
    <w:rsid w:val="00990D9C"/>
    <w:rsid w:val="00991B75"/>
    <w:rsid w:val="0099316F"/>
    <w:rsid w:val="00995F04"/>
    <w:rsid w:val="009A078B"/>
    <w:rsid w:val="009C26BA"/>
    <w:rsid w:val="009D3F13"/>
    <w:rsid w:val="009D65DE"/>
    <w:rsid w:val="009D67B7"/>
    <w:rsid w:val="00A02423"/>
    <w:rsid w:val="00A0647C"/>
    <w:rsid w:val="00A07B9E"/>
    <w:rsid w:val="00A10AA7"/>
    <w:rsid w:val="00A2206D"/>
    <w:rsid w:val="00A2247A"/>
    <w:rsid w:val="00A347C4"/>
    <w:rsid w:val="00A43315"/>
    <w:rsid w:val="00A635A7"/>
    <w:rsid w:val="00A6755B"/>
    <w:rsid w:val="00A710AC"/>
    <w:rsid w:val="00A74C11"/>
    <w:rsid w:val="00A8200E"/>
    <w:rsid w:val="00A846AD"/>
    <w:rsid w:val="00A92F05"/>
    <w:rsid w:val="00A93ABF"/>
    <w:rsid w:val="00A97951"/>
    <w:rsid w:val="00AA01FF"/>
    <w:rsid w:val="00AA52AA"/>
    <w:rsid w:val="00AB2AF3"/>
    <w:rsid w:val="00AB3332"/>
    <w:rsid w:val="00AB4153"/>
    <w:rsid w:val="00AC584E"/>
    <w:rsid w:val="00AD1AD2"/>
    <w:rsid w:val="00AE22BF"/>
    <w:rsid w:val="00AE61BE"/>
    <w:rsid w:val="00AE65D3"/>
    <w:rsid w:val="00AF2530"/>
    <w:rsid w:val="00AF56D1"/>
    <w:rsid w:val="00AF6B4D"/>
    <w:rsid w:val="00AF6E68"/>
    <w:rsid w:val="00AF7E6C"/>
    <w:rsid w:val="00B01DEB"/>
    <w:rsid w:val="00B12C49"/>
    <w:rsid w:val="00B216C0"/>
    <w:rsid w:val="00B22549"/>
    <w:rsid w:val="00B403AB"/>
    <w:rsid w:val="00B4266F"/>
    <w:rsid w:val="00B439BE"/>
    <w:rsid w:val="00B456D3"/>
    <w:rsid w:val="00B4694A"/>
    <w:rsid w:val="00B47810"/>
    <w:rsid w:val="00B563B7"/>
    <w:rsid w:val="00B63F4B"/>
    <w:rsid w:val="00B6557B"/>
    <w:rsid w:val="00B725E4"/>
    <w:rsid w:val="00B75CFF"/>
    <w:rsid w:val="00B83B3C"/>
    <w:rsid w:val="00B83BEC"/>
    <w:rsid w:val="00B85F3C"/>
    <w:rsid w:val="00B86EAE"/>
    <w:rsid w:val="00B92C6D"/>
    <w:rsid w:val="00B971D9"/>
    <w:rsid w:val="00BA1C8D"/>
    <w:rsid w:val="00BB34B9"/>
    <w:rsid w:val="00BD33AF"/>
    <w:rsid w:val="00BD6DED"/>
    <w:rsid w:val="00BE74C1"/>
    <w:rsid w:val="00BE77A8"/>
    <w:rsid w:val="00BF1558"/>
    <w:rsid w:val="00BF431A"/>
    <w:rsid w:val="00C2045B"/>
    <w:rsid w:val="00C3757B"/>
    <w:rsid w:val="00C416DD"/>
    <w:rsid w:val="00C42A11"/>
    <w:rsid w:val="00C42CFD"/>
    <w:rsid w:val="00C45FAB"/>
    <w:rsid w:val="00C51C85"/>
    <w:rsid w:val="00C552C6"/>
    <w:rsid w:val="00C56645"/>
    <w:rsid w:val="00C63467"/>
    <w:rsid w:val="00C84876"/>
    <w:rsid w:val="00C85DE7"/>
    <w:rsid w:val="00CA0766"/>
    <w:rsid w:val="00CA25A0"/>
    <w:rsid w:val="00CA5B28"/>
    <w:rsid w:val="00CB3E9D"/>
    <w:rsid w:val="00CB62A1"/>
    <w:rsid w:val="00CB7F9F"/>
    <w:rsid w:val="00CC5746"/>
    <w:rsid w:val="00CD200D"/>
    <w:rsid w:val="00CD288B"/>
    <w:rsid w:val="00CD389A"/>
    <w:rsid w:val="00CD5A88"/>
    <w:rsid w:val="00CD7BEA"/>
    <w:rsid w:val="00CE1DB6"/>
    <w:rsid w:val="00CE6CE4"/>
    <w:rsid w:val="00CF044E"/>
    <w:rsid w:val="00CF6D86"/>
    <w:rsid w:val="00D1366A"/>
    <w:rsid w:val="00D2297C"/>
    <w:rsid w:val="00D23429"/>
    <w:rsid w:val="00D40134"/>
    <w:rsid w:val="00D41222"/>
    <w:rsid w:val="00D55EAA"/>
    <w:rsid w:val="00D561DF"/>
    <w:rsid w:val="00D63EE2"/>
    <w:rsid w:val="00D6487D"/>
    <w:rsid w:val="00D65DC9"/>
    <w:rsid w:val="00D724D4"/>
    <w:rsid w:val="00D82773"/>
    <w:rsid w:val="00D856C6"/>
    <w:rsid w:val="00D92798"/>
    <w:rsid w:val="00DA0D69"/>
    <w:rsid w:val="00DB5BD3"/>
    <w:rsid w:val="00DD46D0"/>
    <w:rsid w:val="00DD777A"/>
    <w:rsid w:val="00DE106B"/>
    <w:rsid w:val="00DF0E8E"/>
    <w:rsid w:val="00DF10B2"/>
    <w:rsid w:val="00E178BA"/>
    <w:rsid w:val="00E24B2A"/>
    <w:rsid w:val="00E43362"/>
    <w:rsid w:val="00E44A06"/>
    <w:rsid w:val="00E50091"/>
    <w:rsid w:val="00E51786"/>
    <w:rsid w:val="00E5599F"/>
    <w:rsid w:val="00E5755A"/>
    <w:rsid w:val="00E6423C"/>
    <w:rsid w:val="00E672E1"/>
    <w:rsid w:val="00E71D08"/>
    <w:rsid w:val="00E74C67"/>
    <w:rsid w:val="00E80381"/>
    <w:rsid w:val="00E860B7"/>
    <w:rsid w:val="00E9671C"/>
    <w:rsid w:val="00EA0E2B"/>
    <w:rsid w:val="00EB1F92"/>
    <w:rsid w:val="00EC28C6"/>
    <w:rsid w:val="00EC2A75"/>
    <w:rsid w:val="00ED4C8C"/>
    <w:rsid w:val="00EE307C"/>
    <w:rsid w:val="00EE6077"/>
    <w:rsid w:val="00EE6C99"/>
    <w:rsid w:val="00EF6697"/>
    <w:rsid w:val="00EF6785"/>
    <w:rsid w:val="00F07136"/>
    <w:rsid w:val="00F07BF0"/>
    <w:rsid w:val="00F1684D"/>
    <w:rsid w:val="00F23682"/>
    <w:rsid w:val="00F25A55"/>
    <w:rsid w:val="00F3064F"/>
    <w:rsid w:val="00F464F8"/>
    <w:rsid w:val="00F5199E"/>
    <w:rsid w:val="00F52AAB"/>
    <w:rsid w:val="00F53A78"/>
    <w:rsid w:val="00F53C98"/>
    <w:rsid w:val="00F76AC4"/>
    <w:rsid w:val="00F805DF"/>
    <w:rsid w:val="00F871B4"/>
    <w:rsid w:val="00FA14CE"/>
    <w:rsid w:val="00FA22FC"/>
    <w:rsid w:val="00FB4303"/>
    <w:rsid w:val="00FB4C43"/>
    <w:rsid w:val="00FB7D19"/>
    <w:rsid w:val="00FC6562"/>
    <w:rsid w:val="00FD7A0B"/>
    <w:rsid w:val="00FE0162"/>
    <w:rsid w:val="00FF04AB"/>
    <w:rsid w:val="00FF0940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5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5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McGhie</dc:creator>
  <cp:lastModifiedBy>sch8752225</cp:lastModifiedBy>
  <cp:revision>2</cp:revision>
  <dcterms:created xsi:type="dcterms:W3CDTF">2017-01-08T14:49:00Z</dcterms:created>
  <dcterms:modified xsi:type="dcterms:W3CDTF">2017-01-08T14:49:00Z</dcterms:modified>
</cp:coreProperties>
</file>